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C8" w:rsidRDefault="000C6DC8" w:rsidP="000C6DC8">
      <w:pPr>
        <w:pStyle w:val="a5"/>
        <w:spacing w:before="5"/>
        <w:ind w:left="0" w:firstLine="0"/>
        <w:jc w:val="center"/>
      </w:pPr>
      <w:r>
        <w:t>Муниципальное общеобразовательное учреждение</w:t>
      </w:r>
    </w:p>
    <w:p w:rsidR="000C6DC8" w:rsidRDefault="000C6DC8" w:rsidP="000C6DC8">
      <w:pPr>
        <w:pStyle w:val="a5"/>
        <w:spacing w:before="5"/>
        <w:ind w:left="0" w:firstLine="0"/>
        <w:jc w:val="center"/>
      </w:pPr>
      <w:proofErr w:type="spellStart"/>
      <w:r>
        <w:t>Угодичская</w:t>
      </w:r>
      <w:proofErr w:type="spellEnd"/>
      <w:r>
        <w:t xml:space="preserve"> основная общеобразовательная школа</w:t>
      </w:r>
    </w:p>
    <w:p w:rsidR="000C6DC8" w:rsidRDefault="000C6DC8" w:rsidP="000C6DC8">
      <w:pPr>
        <w:pStyle w:val="a5"/>
        <w:spacing w:before="5"/>
        <w:ind w:left="0" w:firstLine="0"/>
      </w:pPr>
    </w:p>
    <w:p w:rsidR="000C6DC8" w:rsidRDefault="000C6DC8" w:rsidP="000C6DC8">
      <w:pPr>
        <w:pStyle w:val="a5"/>
        <w:spacing w:before="5"/>
        <w:ind w:left="0" w:firstLine="0"/>
        <w:jc w:val="right"/>
      </w:pPr>
      <w:proofErr w:type="gramStart"/>
      <w:r>
        <w:t>Утверждена</w:t>
      </w:r>
      <w:proofErr w:type="gramEnd"/>
      <w:r>
        <w:t xml:space="preserve"> приказом директора</w:t>
      </w:r>
    </w:p>
    <w:p w:rsidR="000C6DC8" w:rsidRDefault="000C6DC8" w:rsidP="000C6DC8">
      <w:pPr>
        <w:pStyle w:val="a5"/>
        <w:spacing w:before="5"/>
        <w:ind w:left="0" w:firstLine="0"/>
        <w:jc w:val="right"/>
      </w:pPr>
      <w:r>
        <w:t>№ 82/1 от 30 апреля 2025</w:t>
      </w:r>
    </w:p>
    <w:p w:rsidR="000C6DC8" w:rsidRDefault="000C6DC8" w:rsidP="000C6DC8">
      <w:pPr>
        <w:pStyle w:val="a5"/>
        <w:spacing w:before="5"/>
        <w:ind w:left="0" w:firstLine="0"/>
      </w:pPr>
    </w:p>
    <w:p w:rsidR="000C6DC8" w:rsidRDefault="000C6DC8" w:rsidP="00171DDF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C6DC8" w:rsidRDefault="000C6DC8" w:rsidP="00171DDF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71DDF" w:rsidRPr="00171DDF" w:rsidRDefault="00171DDF" w:rsidP="00171DDF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71DDF">
        <w:rPr>
          <w:rFonts w:ascii="Times New Roman" w:hAnsi="Times New Roman" w:cs="Times New Roman"/>
          <w:b/>
          <w:sz w:val="32"/>
          <w:szCs w:val="24"/>
        </w:rPr>
        <w:t xml:space="preserve">ПЛАН ВОСПИТАТЕЛЬНОЙ РАБОТЫ </w:t>
      </w:r>
    </w:p>
    <w:p w:rsidR="00171DDF" w:rsidRPr="00171DDF" w:rsidRDefault="00171DDF" w:rsidP="00171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71DDF">
        <w:rPr>
          <w:rFonts w:ascii="Times New Roman" w:hAnsi="Times New Roman" w:cs="Times New Roman"/>
          <w:b/>
          <w:sz w:val="28"/>
          <w:u w:val="single"/>
        </w:rPr>
        <w:t xml:space="preserve">ДЕТСКОГО ЛАГЕРЯ ДНЕВНОГО ПРЕБЫВАНИЯ </w:t>
      </w:r>
    </w:p>
    <w:p w:rsidR="00171DDF" w:rsidRPr="00171DDF" w:rsidRDefault="00171DDF" w:rsidP="00171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71DDF">
        <w:rPr>
          <w:rFonts w:ascii="Times New Roman" w:hAnsi="Times New Roman" w:cs="Times New Roman"/>
          <w:b/>
          <w:sz w:val="28"/>
          <w:u w:val="single"/>
        </w:rPr>
        <w:t xml:space="preserve">МОУ </w:t>
      </w:r>
      <w:proofErr w:type="spellStart"/>
      <w:r w:rsidRPr="00171DDF">
        <w:rPr>
          <w:rFonts w:ascii="Times New Roman" w:hAnsi="Times New Roman" w:cs="Times New Roman"/>
          <w:b/>
          <w:sz w:val="28"/>
          <w:u w:val="single"/>
        </w:rPr>
        <w:t>Угодичской</w:t>
      </w:r>
      <w:proofErr w:type="spellEnd"/>
      <w:r w:rsidRPr="00171DDF">
        <w:rPr>
          <w:rFonts w:ascii="Times New Roman" w:hAnsi="Times New Roman" w:cs="Times New Roman"/>
          <w:b/>
          <w:sz w:val="28"/>
          <w:u w:val="single"/>
        </w:rPr>
        <w:t xml:space="preserve"> ООШ « Орлята России»</w:t>
      </w:r>
    </w:p>
    <w:p w:rsidR="00171DDF" w:rsidRDefault="00171DDF" w:rsidP="00171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318" w:type="dxa"/>
        <w:tblLayout w:type="fixed"/>
        <w:tblLook w:val="04A0"/>
      </w:tblPr>
      <w:tblGrid>
        <w:gridCol w:w="2746"/>
        <w:gridCol w:w="1757"/>
        <w:gridCol w:w="3402"/>
        <w:gridCol w:w="3294"/>
      </w:tblGrid>
      <w:tr w:rsidR="00171DDF" w:rsidRPr="00171DDF" w:rsidTr="00171DDF">
        <w:tc>
          <w:tcPr>
            <w:tcW w:w="11199" w:type="dxa"/>
            <w:gridSpan w:val="4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ПЕРИОД СМЕНЫ</w:t>
            </w:r>
          </w:p>
        </w:tc>
      </w:tr>
      <w:tr w:rsidR="00171DDF" w:rsidRPr="00171DDF" w:rsidTr="00171DDF">
        <w:tc>
          <w:tcPr>
            <w:tcW w:w="2746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1757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402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Содержание/Ключевые компоненты/Ценностные основы</w:t>
            </w:r>
          </w:p>
        </w:tc>
        <w:tc>
          <w:tcPr>
            <w:tcW w:w="3294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реализации </w:t>
            </w:r>
            <w:r w:rsidRPr="00171DD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171DDF">
              <w:rPr>
                <w:rFonts w:ascii="Times New Roman" w:hAnsi="Times New Roman" w:cs="Times New Roman"/>
                <w:i/>
                <w:sz w:val="28"/>
                <w:szCs w:val="28"/>
              </w:rPr>
              <w:t>общелагерный</w:t>
            </w:r>
            <w:proofErr w:type="spellEnd"/>
            <w:r w:rsidRPr="00171D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71DDF">
              <w:rPr>
                <w:rFonts w:ascii="Times New Roman" w:hAnsi="Times New Roman" w:cs="Times New Roman"/>
                <w:i/>
                <w:sz w:val="28"/>
                <w:szCs w:val="28"/>
              </w:rPr>
              <w:t>межотрядный</w:t>
            </w:r>
            <w:proofErr w:type="spellEnd"/>
            <w:r w:rsidRPr="00171DDF">
              <w:rPr>
                <w:rFonts w:ascii="Times New Roman" w:hAnsi="Times New Roman" w:cs="Times New Roman"/>
                <w:i/>
                <w:sz w:val="28"/>
                <w:szCs w:val="28"/>
              </w:rPr>
              <w:t>, групповой, отрядный, индивидуальный)</w:t>
            </w:r>
          </w:p>
        </w:tc>
      </w:tr>
      <w:tr w:rsidR="00171DDF" w:rsidRPr="00171DDF" w:rsidTr="00171DDF">
        <w:tc>
          <w:tcPr>
            <w:tcW w:w="2746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«КУЛЬТУРА РОССИИ»</w:t>
            </w:r>
          </w:p>
        </w:tc>
        <w:tc>
          <w:tcPr>
            <w:tcW w:w="1757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Церемония открытия смены</w:t>
            </w:r>
          </w:p>
        </w:tc>
        <w:tc>
          <w:tcPr>
            <w:tcW w:w="3402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открытия смены. Вынос Государственного флага Российской Федерации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Общелагерный</w:t>
            </w:r>
            <w:proofErr w:type="spellEnd"/>
          </w:p>
        </w:tc>
      </w:tr>
      <w:tr w:rsidR="00171DDF" w:rsidRPr="00171DDF" w:rsidTr="00171DDF">
        <w:tc>
          <w:tcPr>
            <w:tcW w:w="2746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«ДЕТСКОЕ САМОУПРАВЛЕНИЕ»</w:t>
            </w:r>
          </w:p>
        </w:tc>
        <w:tc>
          <w:tcPr>
            <w:tcW w:w="1757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Организационный сбор</w:t>
            </w:r>
          </w:p>
        </w:tc>
        <w:tc>
          <w:tcPr>
            <w:tcW w:w="3402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Выборы органов самоуправления. Постановка общей цели и установление правил совместной жизни. 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«Огонек дружбы»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Общелагерный</w:t>
            </w:r>
            <w:proofErr w:type="spellEnd"/>
          </w:p>
        </w:tc>
      </w:tr>
      <w:tr w:rsidR="00171DDF" w:rsidRPr="00171DDF" w:rsidTr="00171DDF">
        <w:tc>
          <w:tcPr>
            <w:tcW w:w="11199" w:type="dxa"/>
            <w:gridSpan w:val="4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ПЕРИОД СМЕНЫ</w:t>
            </w:r>
          </w:p>
        </w:tc>
      </w:tr>
      <w:tr w:rsidR="00171DDF" w:rsidRPr="00171DDF" w:rsidTr="00171DDF">
        <w:tc>
          <w:tcPr>
            <w:tcW w:w="2746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«КУЛЬТУРА РОССИИ»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«ДЕТСКОЕ </w:t>
            </w: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САМОУПРАВЛЕНИЕ»</w:t>
            </w:r>
          </w:p>
        </w:tc>
        <w:tc>
          <w:tcPr>
            <w:tcW w:w="1757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Тематические дни</w:t>
            </w:r>
          </w:p>
        </w:tc>
        <w:tc>
          <w:tcPr>
            <w:tcW w:w="3402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Тематический день: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защиты детей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Конкурс рисунка на асфальте «Лето нашей мечты»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игры на выявление лидеров и сплочение коллектива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Общелагерный</w:t>
            </w:r>
            <w:proofErr w:type="spellEnd"/>
          </w:p>
        </w:tc>
      </w:tr>
      <w:tr w:rsidR="00171DDF" w:rsidRPr="00171DDF" w:rsidTr="00171DDF">
        <w:tc>
          <w:tcPr>
            <w:tcW w:w="2746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«СПОРТИВНО-ОЗДОРОВИТЕЛЬНАЯ РАБОТА»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«ДЕТСКОЕ САМОУПРАВЛЕНИЕ»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7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Тематические дни</w:t>
            </w:r>
          </w:p>
        </w:tc>
        <w:tc>
          <w:tcPr>
            <w:tcW w:w="3402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день: 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Спортивный турнир «</w:t>
            </w:r>
            <w:proofErr w:type="gramStart"/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. Смелые. Ловкие»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Игровой конкурс 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«Здоровые загадки»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«Малые Олимпийские игры"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Игра-викторина «Герои спорта»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Заседания совета лагеря. Обсуждение плана работы лагеря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4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Общелагерный</w:t>
            </w:r>
            <w:proofErr w:type="spellEnd"/>
          </w:p>
        </w:tc>
      </w:tr>
      <w:tr w:rsidR="00171DDF" w:rsidRPr="00171DDF" w:rsidTr="00171DDF">
        <w:tc>
          <w:tcPr>
            <w:tcW w:w="2746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«КУЛЬТУРА РОССИИ»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«ЦИФРОВАЯ И МЕДИА-СРЕДА»</w:t>
            </w:r>
          </w:p>
        </w:tc>
        <w:tc>
          <w:tcPr>
            <w:tcW w:w="1757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Тематические дни</w:t>
            </w:r>
          </w:p>
        </w:tc>
        <w:tc>
          <w:tcPr>
            <w:tcW w:w="3402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день: 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День русского языка</w:t>
            </w: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 (Пушкинский день) Викторина по сказкам А.С Пушкина «Поэт поколений» </w:t>
            </w:r>
          </w:p>
          <w:p w:rsidR="00171DDF" w:rsidRPr="00171DDF" w:rsidRDefault="00171DDF" w:rsidP="004F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Конкурс компьютерного творчества «Мой Пушкин»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Общелагерный</w:t>
            </w:r>
            <w:proofErr w:type="spellEnd"/>
          </w:p>
        </w:tc>
      </w:tr>
      <w:tr w:rsidR="00171DDF" w:rsidRPr="00171DDF" w:rsidTr="00171DDF">
        <w:tc>
          <w:tcPr>
            <w:tcW w:w="2746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«КУЛЬТУРА РОССИИ»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«ЦИФРОВАЯ И МЕДИА-СРЕДА»</w:t>
            </w:r>
          </w:p>
        </w:tc>
        <w:tc>
          <w:tcPr>
            <w:tcW w:w="1757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Тематические дни</w:t>
            </w:r>
          </w:p>
        </w:tc>
        <w:tc>
          <w:tcPr>
            <w:tcW w:w="3402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Тематический день: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России 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Церемония выноса Государственного флага Российской Федерации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 «Города России»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Виртуальная выставка «Открытка с Днем России»</w:t>
            </w:r>
          </w:p>
        </w:tc>
        <w:tc>
          <w:tcPr>
            <w:tcW w:w="3294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Общелагерный</w:t>
            </w:r>
            <w:proofErr w:type="spellEnd"/>
          </w:p>
        </w:tc>
      </w:tr>
      <w:tr w:rsidR="00171DDF" w:rsidRPr="00171DDF" w:rsidTr="00171DDF">
        <w:tc>
          <w:tcPr>
            <w:tcW w:w="2746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«СПОРТИВНО-ОЗДОРОВИТЕЛЬНАЯ РАБОТА»</w:t>
            </w:r>
          </w:p>
        </w:tc>
        <w:tc>
          <w:tcPr>
            <w:tcW w:w="1757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Тематические дни</w:t>
            </w:r>
          </w:p>
        </w:tc>
        <w:tc>
          <w:tcPr>
            <w:tcW w:w="3402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Тематический день: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День безопасности</w:t>
            </w: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оказанию первой помощи 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«Всегда готов» 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Конкурс знатоков дорожного движения 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«Безопасные каникулы»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Общелагерный</w:t>
            </w:r>
            <w:proofErr w:type="spellEnd"/>
          </w:p>
        </w:tc>
      </w:tr>
      <w:tr w:rsidR="00171DDF" w:rsidRPr="00171DDF" w:rsidTr="00171DDF">
        <w:tc>
          <w:tcPr>
            <w:tcW w:w="2746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«СПОРТИВНО-ОЗДОРОВИТЕЛЬНАЯ РАБОТА»</w:t>
            </w:r>
          </w:p>
        </w:tc>
        <w:tc>
          <w:tcPr>
            <w:tcW w:w="1757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402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Утренняя зарядка. Игры на свежем воздухе (ежедневно):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подвижные, народные, </w:t>
            </w:r>
            <w:r w:rsidRPr="00171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</w:t>
            </w:r>
          </w:p>
        </w:tc>
        <w:tc>
          <w:tcPr>
            <w:tcW w:w="3294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Общелагерный</w:t>
            </w:r>
            <w:proofErr w:type="spellEnd"/>
          </w:p>
        </w:tc>
      </w:tr>
      <w:tr w:rsidR="00171DDF" w:rsidRPr="00171DDF" w:rsidTr="00171DDF">
        <w:tc>
          <w:tcPr>
            <w:tcW w:w="2746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«СПОРТИВНО-ОЗДОРОВИТЕЛЬНАЯ РАБОТА»</w:t>
            </w:r>
          </w:p>
        </w:tc>
        <w:tc>
          <w:tcPr>
            <w:tcW w:w="1757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402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Минутки здоровья «О пользе и вреде солнца», «Правильная осанка», «Солнечный ожог», «Полезные продукты», «Вредные привычки», «Зеленая аптека», «Берегите глаза», «О пользе ЗОЖ»</w:t>
            </w:r>
          </w:p>
        </w:tc>
        <w:tc>
          <w:tcPr>
            <w:tcW w:w="3294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Общелагерный</w:t>
            </w:r>
            <w:proofErr w:type="spellEnd"/>
          </w:p>
        </w:tc>
      </w:tr>
      <w:tr w:rsidR="00171DDF" w:rsidRPr="00171DDF" w:rsidTr="00171DDF">
        <w:tc>
          <w:tcPr>
            <w:tcW w:w="2746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«КУЛЬТУРА РОССИИ»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«ЭКСКУРСИИ И ПОХОДЫ»</w:t>
            </w:r>
          </w:p>
        </w:tc>
        <w:tc>
          <w:tcPr>
            <w:tcW w:w="1757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Тематические дни</w:t>
            </w:r>
          </w:p>
        </w:tc>
        <w:tc>
          <w:tcPr>
            <w:tcW w:w="3402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Тематический день: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семьи 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час «Семь Я» 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Конкурс фото и видеороликов «Наша дружная семья»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Экскурсия в культурно-выставочный центр «Радуга»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Общелагерный</w:t>
            </w:r>
            <w:proofErr w:type="spellEnd"/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DDF" w:rsidRPr="00171DDF" w:rsidTr="00171DDF">
        <w:tc>
          <w:tcPr>
            <w:tcW w:w="2746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«КУЛЬТУРА РОССИИ»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«ЭКСКУРСИИ И ПОХОДЫ»</w:t>
            </w:r>
          </w:p>
        </w:tc>
        <w:tc>
          <w:tcPr>
            <w:tcW w:w="1757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Тематические дни</w:t>
            </w:r>
          </w:p>
        </w:tc>
        <w:tc>
          <w:tcPr>
            <w:tcW w:w="3402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Тематический день: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День памяти и скорби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Урок мужества «О подвиге и героизме».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Экскурсия в Парк Победы.</w:t>
            </w:r>
          </w:p>
        </w:tc>
        <w:tc>
          <w:tcPr>
            <w:tcW w:w="3294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Общелагерный</w:t>
            </w:r>
            <w:proofErr w:type="spellEnd"/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DDF" w:rsidRPr="00171DDF" w:rsidTr="00171DDF">
        <w:tc>
          <w:tcPr>
            <w:tcW w:w="2746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«КУЛЬТУРА РОССИИ»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«СПОРТИВНО-ОЗДОРОВИТЕЛЬНАЯ РАБОТА»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«ЦИФРОВАЯ И МЕДИА-СРЕДА»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7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Тематические дни</w:t>
            </w:r>
          </w:p>
        </w:tc>
        <w:tc>
          <w:tcPr>
            <w:tcW w:w="3402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Тематический день: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День экологии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КТД «Береги планету»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«Зоологические забеги»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Турнир по настольным играм «Высшая лига»</w:t>
            </w:r>
          </w:p>
          <w:p w:rsidR="00171DDF" w:rsidRPr="00171DDF" w:rsidRDefault="00171DDF" w:rsidP="004F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Конкурс компьютерного рисунка «Береги природу»</w:t>
            </w:r>
          </w:p>
        </w:tc>
        <w:tc>
          <w:tcPr>
            <w:tcW w:w="3294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DDF" w:rsidRPr="00171DDF" w:rsidTr="00171DDF">
        <w:tc>
          <w:tcPr>
            <w:tcW w:w="2746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«КРУЖКИ И СЕКЦИИ»</w:t>
            </w:r>
          </w:p>
        </w:tc>
        <w:tc>
          <w:tcPr>
            <w:tcW w:w="1757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Работа в объединениях по направленностям</w:t>
            </w:r>
          </w:p>
        </w:tc>
        <w:tc>
          <w:tcPr>
            <w:tcW w:w="3402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Организация занятий в рамках образовательной программы</w:t>
            </w: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«РОБТОТЕХНИКА»</w:t>
            </w:r>
          </w:p>
        </w:tc>
        <w:tc>
          <w:tcPr>
            <w:tcW w:w="3294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Групповой</w:t>
            </w:r>
          </w:p>
        </w:tc>
      </w:tr>
      <w:tr w:rsidR="00171DDF" w:rsidRPr="00171DDF" w:rsidTr="00171DDF">
        <w:tc>
          <w:tcPr>
            <w:tcW w:w="2746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«КОЛЛЕКТИВНАЯ  СОЦИАЛЬНО-ЗНАЧИМАЯ ДЕЯТЕЛЬНОСТЬ В ДВИЖЕНИИ ПЕРВЫХ»</w:t>
            </w:r>
          </w:p>
        </w:tc>
        <w:tc>
          <w:tcPr>
            <w:tcW w:w="1757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Дебат-клуб</w:t>
            </w:r>
            <w:proofErr w:type="spellEnd"/>
          </w:p>
        </w:tc>
        <w:tc>
          <w:tcPr>
            <w:tcW w:w="3402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в Страну</w:t>
            </w:r>
            <w:proofErr w:type="gramStart"/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ервых».</w:t>
            </w: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История, ценности движения, основные направления.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фильмов на </w:t>
            </w:r>
            <w:r w:rsidRPr="00171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RUTUB</w:t>
            </w:r>
            <w:proofErr w:type="gramStart"/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 – канале </w:t>
            </w: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«Движение первых»</w:t>
            </w: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171D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https://rutube.ru/channel/30358391/</w:t>
              </w:r>
            </w:hyperlink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Общелагерный</w:t>
            </w:r>
            <w:proofErr w:type="spellEnd"/>
          </w:p>
        </w:tc>
      </w:tr>
      <w:tr w:rsidR="00171DDF" w:rsidRPr="00171DDF" w:rsidTr="00171DDF">
        <w:tc>
          <w:tcPr>
            <w:tcW w:w="2746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«ДЕТСКОЕ САМОУПРАВЛЕНИЕ»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«ПСИХОЛОГО – </w:t>
            </w: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ПЕДАГОГИЧЕСКОЕ СОПРОВОЖДЕНИЕ»</w:t>
            </w:r>
          </w:p>
        </w:tc>
        <w:tc>
          <w:tcPr>
            <w:tcW w:w="1757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совета лагеря </w:t>
            </w:r>
          </w:p>
        </w:tc>
        <w:tc>
          <w:tcPr>
            <w:tcW w:w="3402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Проведение огоньков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коммуникативных игр, игр на выявление </w:t>
            </w:r>
            <w:r w:rsidRPr="00171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лидеров, игр на сплочение коллектива 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(в течение всей смены)</w:t>
            </w:r>
          </w:p>
        </w:tc>
        <w:tc>
          <w:tcPr>
            <w:tcW w:w="3294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Групповой</w:t>
            </w:r>
          </w:p>
        </w:tc>
      </w:tr>
      <w:tr w:rsidR="00171DDF" w:rsidRPr="00171DDF" w:rsidTr="00171DDF">
        <w:tc>
          <w:tcPr>
            <w:tcW w:w="2746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«ЦИФРОВАЯ И МЕДИА-СРЕДА»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«КРУЖКИ И СЕКЦИИ»</w:t>
            </w:r>
          </w:p>
        </w:tc>
        <w:tc>
          <w:tcPr>
            <w:tcW w:w="1757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3402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proofErr w:type="gramStart"/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видео-отчетов</w:t>
            </w:r>
            <w:proofErr w:type="spellEnd"/>
            <w:proofErr w:type="gramEnd"/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дню в лагере, размещение информации в социальных сетях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Конкурс компьютерного творчества «Вокруг лета»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участников смены 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«Думай. Дерзай. Достигай»</w:t>
            </w:r>
          </w:p>
        </w:tc>
        <w:tc>
          <w:tcPr>
            <w:tcW w:w="3294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</w:t>
            </w:r>
          </w:p>
        </w:tc>
      </w:tr>
      <w:tr w:rsidR="00171DDF" w:rsidRPr="00171DDF" w:rsidTr="00171DDF">
        <w:tc>
          <w:tcPr>
            <w:tcW w:w="2746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«ПРОФОРИЕНТАЦИЯ»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«ЭКСКУРСИИ И ПОХОДЫ»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7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Тематические дни</w:t>
            </w:r>
          </w:p>
        </w:tc>
        <w:tc>
          <w:tcPr>
            <w:tcW w:w="3402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Тематический день: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День профориентации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 игры Творческий конкурс «Придумай профессию будущего»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Экскурсия в Музей космонавтики и авиации им. С.П.Королева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Экскурсия в детский технопарк «</w:t>
            </w:r>
            <w:proofErr w:type="spellStart"/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 – 63 регион»</w:t>
            </w:r>
          </w:p>
        </w:tc>
        <w:tc>
          <w:tcPr>
            <w:tcW w:w="3294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Общелагерный</w:t>
            </w:r>
            <w:proofErr w:type="spellEnd"/>
          </w:p>
        </w:tc>
      </w:tr>
      <w:tr w:rsidR="00171DDF" w:rsidRPr="00171DDF" w:rsidTr="00171DDF">
        <w:tc>
          <w:tcPr>
            <w:tcW w:w="2746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«ИНКЛЮЗИВНОЕ ПРОСТРАНСТВО»</w:t>
            </w:r>
          </w:p>
        </w:tc>
        <w:tc>
          <w:tcPr>
            <w:tcW w:w="1757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детей с ОВЗ в общую систему </w:t>
            </w:r>
            <w:r w:rsidRPr="00171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лагеря</w:t>
            </w:r>
          </w:p>
        </w:tc>
        <w:tc>
          <w:tcPr>
            <w:tcW w:w="3402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комфортной и доступной среды для детей с ОВЗ</w:t>
            </w:r>
          </w:p>
        </w:tc>
        <w:tc>
          <w:tcPr>
            <w:tcW w:w="3294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Общелагерный</w:t>
            </w:r>
            <w:proofErr w:type="spellEnd"/>
          </w:p>
        </w:tc>
      </w:tr>
      <w:tr w:rsidR="00171DDF" w:rsidRPr="00171DDF" w:rsidTr="00171DDF">
        <w:tc>
          <w:tcPr>
            <w:tcW w:w="2746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«ПСИХОЛОГО – ПЕДАГОГИЧЕСКОЕ СОПРОВОЖДЕНИЕ»</w:t>
            </w:r>
          </w:p>
        </w:tc>
        <w:tc>
          <w:tcPr>
            <w:tcW w:w="1757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Консультационная работа педагогов с учащимися и родителями</w:t>
            </w:r>
          </w:p>
        </w:tc>
        <w:tc>
          <w:tcPr>
            <w:tcW w:w="3402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Работа по урегулированию конфликтных ситуаций, организация игр на сплоченность коллектива, на адаптацию участников смены к незнакомым условиям и коллективу, коррекция эмоциональных состояний участников смены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КТД «Вокруг лета за 18 дней»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4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</w:t>
            </w:r>
          </w:p>
        </w:tc>
      </w:tr>
      <w:tr w:rsidR="00171DDF" w:rsidRPr="00171DDF" w:rsidTr="00171DDF">
        <w:tc>
          <w:tcPr>
            <w:tcW w:w="2746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«ПСИХОЛОГО – ПЕДАГОГИЧЕСКОЕ СОПРОВОЖДЕНИЕ»</w:t>
            </w:r>
          </w:p>
        </w:tc>
        <w:tc>
          <w:tcPr>
            <w:tcW w:w="1757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Инструктажи</w:t>
            </w:r>
          </w:p>
        </w:tc>
        <w:tc>
          <w:tcPr>
            <w:tcW w:w="3402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технике безопасности «Правила поведения на прогулках и экскурсиях», «Правила поведения на дорогах»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Плановая  тренировочная эвакуация в случае пожара</w:t>
            </w:r>
          </w:p>
        </w:tc>
        <w:tc>
          <w:tcPr>
            <w:tcW w:w="3294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DDF" w:rsidRPr="00171DDF" w:rsidTr="00171DDF">
        <w:tc>
          <w:tcPr>
            <w:tcW w:w="11199" w:type="dxa"/>
            <w:gridSpan w:val="4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ПЕРИОД СМЕНЫ</w:t>
            </w:r>
          </w:p>
        </w:tc>
      </w:tr>
      <w:tr w:rsidR="00171DDF" w:rsidRPr="00171DDF" w:rsidTr="00171DDF">
        <w:tc>
          <w:tcPr>
            <w:tcW w:w="2746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«КУЛЬТУРА РОССИИ»</w:t>
            </w:r>
          </w:p>
        </w:tc>
        <w:tc>
          <w:tcPr>
            <w:tcW w:w="1757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Церемония закрытия смены</w:t>
            </w:r>
          </w:p>
        </w:tc>
        <w:tc>
          <w:tcPr>
            <w:tcW w:w="3402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закрытия смены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рисунка </w:t>
            </w: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t>«Лучший день в лагере»</w:t>
            </w:r>
          </w:p>
        </w:tc>
        <w:tc>
          <w:tcPr>
            <w:tcW w:w="3294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>Общелагерный</w:t>
            </w:r>
            <w:proofErr w:type="spellEnd"/>
          </w:p>
        </w:tc>
      </w:tr>
      <w:tr w:rsidR="00171DDF" w:rsidRPr="00171DDF" w:rsidTr="00171DDF">
        <w:tc>
          <w:tcPr>
            <w:tcW w:w="2746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«ДЕТСКОЕ </w:t>
            </w:r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САМОУПРАВЛЕНИЕ»</w:t>
            </w:r>
          </w:p>
        </w:tc>
        <w:tc>
          <w:tcPr>
            <w:tcW w:w="1757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</w:t>
            </w:r>
            <w:r w:rsidRPr="00171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онный сбор</w:t>
            </w:r>
          </w:p>
        </w:tc>
        <w:tc>
          <w:tcPr>
            <w:tcW w:w="3402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Отчет Совета лагеря о </w:t>
            </w:r>
            <w:r w:rsidRPr="00171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выполнении плана смены. «Творческий марафон» подведения итогов смены. Награждение участников смены</w:t>
            </w:r>
          </w:p>
        </w:tc>
        <w:tc>
          <w:tcPr>
            <w:tcW w:w="3294" w:type="dxa"/>
          </w:tcPr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DDF" w:rsidRPr="00171DDF" w:rsidRDefault="00171DDF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1D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Общелагерный</w:t>
            </w:r>
            <w:proofErr w:type="spellEnd"/>
          </w:p>
        </w:tc>
      </w:tr>
    </w:tbl>
    <w:p w:rsidR="00860217" w:rsidRDefault="00860217"/>
    <w:sectPr w:rsidR="00860217" w:rsidSect="00171DD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DDF"/>
    <w:rsid w:val="000C6DC8"/>
    <w:rsid w:val="00171DDF"/>
    <w:rsid w:val="004A449E"/>
    <w:rsid w:val="00860217"/>
    <w:rsid w:val="00C04F5B"/>
    <w:rsid w:val="00E6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DD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1DDF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0C6DC8"/>
    <w:pPr>
      <w:widowControl w:val="0"/>
      <w:autoSpaceDE w:val="0"/>
      <w:autoSpaceDN w:val="0"/>
      <w:spacing w:after="0" w:line="240" w:lineRule="auto"/>
      <w:ind w:left="822"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C6D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channel/303583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827</Words>
  <Characters>4716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2025-05-06T06:41:00Z</dcterms:created>
  <dcterms:modified xsi:type="dcterms:W3CDTF">2025-05-06T08:12:00Z</dcterms:modified>
</cp:coreProperties>
</file>