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B0" w:rsidRDefault="00EA33B0" w:rsidP="00EA33B0">
      <w:pPr>
        <w:rPr>
          <w:sz w:val="28"/>
          <w:szCs w:val="28"/>
        </w:rPr>
      </w:pPr>
    </w:p>
    <w:p w:rsidR="00EA33B0" w:rsidRDefault="00EA33B0" w:rsidP="00EA33B0">
      <w:pPr>
        <w:rPr>
          <w:sz w:val="28"/>
          <w:szCs w:val="28"/>
        </w:rPr>
      </w:pPr>
    </w:p>
    <w:p w:rsidR="00C30BA3" w:rsidRPr="00215AEE" w:rsidRDefault="00C30BA3" w:rsidP="00C30BA3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C30BA3" w:rsidRPr="00215AEE" w:rsidRDefault="00C30BA3" w:rsidP="00C30BA3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C30BA3" w:rsidRPr="00215AEE" w:rsidRDefault="00C30BA3" w:rsidP="00C30BA3">
      <w:pPr>
        <w:rPr>
          <w:sz w:val="28"/>
          <w:szCs w:val="28"/>
        </w:rPr>
      </w:pPr>
    </w:p>
    <w:p w:rsidR="00C30BA3" w:rsidRDefault="00C30BA3" w:rsidP="00C30B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30BA3" w:rsidRDefault="00C30BA3" w:rsidP="00C30BA3">
      <w:pPr>
        <w:rPr>
          <w:sz w:val="28"/>
          <w:szCs w:val="28"/>
        </w:rPr>
      </w:pPr>
    </w:p>
    <w:p w:rsidR="00C30BA3" w:rsidRDefault="00BC73AB" w:rsidP="00C30BA3">
      <w:pPr>
        <w:rPr>
          <w:sz w:val="28"/>
          <w:szCs w:val="28"/>
        </w:rPr>
      </w:pPr>
      <w:r>
        <w:rPr>
          <w:sz w:val="28"/>
          <w:szCs w:val="28"/>
        </w:rPr>
        <w:t>16.10.</w:t>
      </w:r>
      <w:r w:rsidR="00303EF6">
        <w:rPr>
          <w:sz w:val="28"/>
          <w:szCs w:val="28"/>
        </w:rPr>
        <w:t>2023</w:t>
      </w:r>
      <w:r w:rsidR="00C30BA3">
        <w:rPr>
          <w:sz w:val="28"/>
          <w:szCs w:val="28"/>
        </w:rPr>
        <w:t xml:space="preserve">.                                                           </w:t>
      </w:r>
      <w:r>
        <w:rPr>
          <w:sz w:val="28"/>
          <w:szCs w:val="28"/>
        </w:rPr>
        <w:t xml:space="preserve">                        № 15 - а</w:t>
      </w:r>
    </w:p>
    <w:p w:rsidR="00C30BA3" w:rsidRPr="00046BE6" w:rsidRDefault="00C30BA3" w:rsidP="00C30BA3">
      <w:pPr>
        <w:rPr>
          <w:sz w:val="28"/>
          <w:szCs w:val="28"/>
        </w:rPr>
      </w:pPr>
    </w:p>
    <w:p w:rsidR="00C30BA3" w:rsidRDefault="001558F0" w:rsidP="00C30BA3">
      <w:pPr>
        <w:rPr>
          <w:sz w:val="28"/>
          <w:szCs w:val="28"/>
        </w:rPr>
      </w:pPr>
      <w:r>
        <w:rPr>
          <w:sz w:val="28"/>
          <w:szCs w:val="28"/>
        </w:rPr>
        <w:t>Об организации контроля</w:t>
      </w:r>
    </w:p>
    <w:p w:rsidR="00C30D2B" w:rsidRDefault="00C30D2B" w:rsidP="00C30BA3">
      <w:pPr>
        <w:rPr>
          <w:sz w:val="28"/>
          <w:szCs w:val="28"/>
        </w:rPr>
      </w:pPr>
      <w:r>
        <w:rPr>
          <w:sz w:val="28"/>
          <w:szCs w:val="28"/>
        </w:rPr>
        <w:t>за качеством питания</w:t>
      </w:r>
    </w:p>
    <w:p w:rsidR="00C30BA3" w:rsidRDefault="00C30BA3" w:rsidP="00C30BA3"/>
    <w:p w:rsidR="00C30BA3" w:rsidRDefault="00C30BA3" w:rsidP="00C30BA3"/>
    <w:p w:rsidR="00C30BA3" w:rsidRDefault="00C30BA3" w:rsidP="00C30BA3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 обучающихся </w:t>
      </w:r>
    </w:p>
    <w:p w:rsidR="00C30BA3" w:rsidRDefault="00C30BA3" w:rsidP="00C30BA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30D2B" w:rsidRDefault="007269EF" w:rsidP="001558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8F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="00C30D2B">
        <w:rPr>
          <w:sz w:val="28"/>
          <w:szCs w:val="28"/>
        </w:rPr>
        <w:t>Организовать и провести контроль в соответ</w:t>
      </w:r>
      <w:r w:rsidR="001558F0">
        <w:rPr>
          <w:sz w:val="28"/>
          <w:szCs w:val="28"/>
        </w:rPr>
        <w:t>ствии с Положением до 25.10</w:t>
      </w:r>
      <w:r w:rsidR="00303EF6">
        <w:rPr>
          <w:sz w:val="28"/>
          <w:szCs w:val="28"/>
        </w:rPr>
        <w:t>.2023</w:t>
      </w:r>
      <w:r w:rsidR="00C30D2B">
        <w:rPr>
          <w:sz w:val="28"/>
          <w:szCs w:val="28"/>
        </w:rPr>
        <w:t xml:space="preserve"> г.</w:t>
      </w:r>
    </w:p>
    <w:p w:rsidR="00C30D2B" w:rsidRDefault="00C30D2B" w:rsidP="007269EF">
      <w:pPr>
        <w:tabs>
          <w:tab w:val="left" w:pos="284"/>
        </w:tabs>
        <w:rPr>
          <w:sz w:val="28"/>
          <w:szCs w:val="28"/>
        </w:rPr>
      </w:pPr>
    </w:p>
    <w:p w:rsidR="007269EF" w:rsidRDefault="001558F0" w:rsidP="007269EF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30D2B">
        <w:rPr>
          <w:sz w:val="28"/>
          <w:szCs w:val="28"/>
        </w:rPr>
        <w:t xml:space="preserve">. </w:t>
      </w:r>
      <w:proofErr w:type="gramStart"/>
      <w:r w:rsidR="007269EF">
        <w:rPr>
          <w:sz w:val="28"/>
          <w:szCs w:val="28"/>
        </w:rPr>
        <w:t>Контроль  за исполнением приказа возложить на ответственную  за организацию бесплатного питания  Булатову О.Г.</w:t>
      </w:r>
      <w:proofErr w:type="gramEnd"/>
    </w:p>
    <w:p w:rsidR="00C30BA3" w:rsidRDefault="00C30BA3" w:rsidP="00C30BA3">
      <w:pPr>
        <w:spacing w:line="276" w:lineRule="auto"/>
        <w:rPr>
          <w:sz w:val="28"/>
          <w:szCs w:val="28"/>
        </w:rPr>
      </w:pPr>
    </w:p>
    <w:p w:rsidR="00C30BA3" w:rsidRDefault="00C30BA3" w:rsidP="00C30BA3">
      <w:pPr>
        <w:spacing w:line="276" w:lineRule="auto"/>
        <w:rPr>
          <w:sz w:val="28"/>
          <w:szCs w:val="28"/>
        </w:rPr>
      </w:pPr>
    </w:p>
    <w:p w:rsidR="00C30BA3" w:rsidRDefault="00C30BA3" w:rsidP="00C30BA3">
      <w:pPr>
        <w:spacing w:line="276" w:lineRule="auto"/>
        <w:rPr>
          <w:sz w:val="28"/>
          <w:szCs w:val="28"/>
        </w:rPr>
      </w:pPr>
    </w:p>
    <w:p w:rsidR="00C30BA3" w:rsidRDefault="00C30BA3" w:rsidP="00C30BA3">
      <w:pPr>
        <w:spacing w:line="276" w:lineRule="auto"/>
        <w:rPr>
          <w:sz w:val="28"/>
          <w:szCs w:val="28"/>
        </w:rPr>
      </w:pPr>
    </w:p>
    <w:p w:rsidR="00C30BA3" w:rsidRDefault="00C30BA3" w:rsidP="00C30BA3">
      <w:pPr>
        <w:spacing w:line="276" w:lineRule="auto"/>
        <w:rPr>
          <w:sz w:val="28"/>
          <w:szCs w:val="28"/>
        </w:rPr>
      </w:pPr>
    </w:p>
    <w:p w:rsidR="00C30BA3" w:rsidRDefault="00C30BA3" w:rsidP="00C30BA3">
      <w:pPr>
        <w:ind w:left="660"/>
        <w:rPr>
          <w:sz w:val="28"/>
          <w:szCs w:val="28"/>
        </w:rPr>
      </w:pPr>
    </w:p>
    <w:p w:rsidR="00C30BA3" w:rsidRDefault="00C30BA3" w:rsidP="00C30BA3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/Е.Г.</w:t>
      </w:r>
      <w:r w:rsidR="001558F0">
        <w:rPr>
          <w:sz w:val="28"/>
          <w:szCs w:val="28"/>
        </w:rPr>
        <w:t xml:space="preserve"> </w:t>
      </w:r>
      <w:r>
        <w:rPr>
          <w:sz w:val="28"/>
          <w:szCs w:val="28"/>
        </w:rPr>
        <w:t>Карякина</w:t>
      </w:r>
      <w:r w:rsidRPr="007C64FC">
        <w:rPr>
          <w:sz w:val="28"/>
          <w:szCs w:val="28"/>
        </w:rPr>
        <w:t>/</w:t>
      </w:r>
    </w:p>
    <w:p w:rsidR="00C30BA3" w:rsidRDefault="00C30BA3" w:rsidP="00C30BA3">
      <w:pPr>
        <w:rPr>
          <w:sz w:val="28"/>
          <w:szCs w:val="28"/>
        </w:rPr>
      </w:pPr>
    </w:p>
    <w:p w:rsidR="00C30BA3" w:rsidRDefault="00C30BA3" w:rsidP="00C30BA3">
      <w:pPr>
        <w:rPr>
          <w:sz w:val="28"/>
          <w:szCs w:val="28"/>
        </w:rPr>
      </w:pPr>
    </w:p>
    <w:p w:rsidR="00C30BA3" w:rsidRDefault="00C30BA3" w:rsidP="00C30BA3">
      <w:pPr>
        <w:rPr>
          <w:sz w:val="28"/>
          <w:szCs w:val="28"/>
        </w:rPr>
      </w:pPr>
      <w:r>
        <w:rPr>
          <w:sz w:val="28"/>
          <w:szCs w:val="28"/>
        </w:rPr>
        <w:t xml:space="preserve">          Ознакомлены:</w:t>
      </w:r>
      <w:r w:rsidR="001558F0">
        <w:rPr>
          <w:sz w:val="28"/>
          <w:szCs w:val="28"/>
        </w:rPr>
        <w:t xml:space="preserve"> ______________ /О.Г. Булатова/</w:t>
      </w:r>
    </w:p>
    <w:p w:rsidR="00C30BA3" w:rsidRPr="00125D88" w:rsidRDefault="00C30BA3" w:rsidP="00C30BA3">
      <w:pPr>
        <w:rPr>
          <w:sz w:val="28"/>
          <w:szCs w:val="28"/>
        </w:rPr>
      </w:pPr>
    </w:p>
    <w:p w:rsidR="00EA33B0" w:rsidRDefault="00EA33B0" w:rsidP="00EA33B0">
      <w:pPr>
        <w:rPr>
          <w:sz w:val="28"/>
          <w:szCs w:val="28"/>
        </w:rPr>
      </w:pPr>
    </w:p>
    <w:p w:rsidR="007269EF" w:rsidRDefault="007269EF" w:rsidP="00EA33B0">
      <w:pPr>
        <w:jc w:val="center"/>
        <w:rPr>
          <w:sz w:val="28"/>
          <w:szCs w:val="28"/>
        </w:rPr>
      </w:pPr>
    </w:p>
    <w:p w:rsidR="007269EF" w:rsidRDefault="007269EF" w:rsidP="00EA33B0">
      <w:pPr>
        <w:jc w:val="center"/>
        <w:rPr>
          <w:sz w:val="28"/>
          <w:szCs w:val="28"/>
        </w:rPr>
      </w:pPr>
    </w:p>
    <w:p w:rsidR="007269EF" w:rsidRDefault="007269EF" w:rsidP="00EA33B0">
      <w:pPr>
        <w:jc w:val="center"/>
        <w:rPr>
          <w:sz w:val="28"/>
          <w:szCs w:val="28"/>
        </w:rPr>
      </w:pPr>
    </w:p>
    <w:p w:rsidR="007269EF" w:rsidRDefault="007269EF" w:rsidP="00EA33B0">
      <w:pPr>
        <w:jc w:val="center"/>
        <w:rPr>
          <w:sz w:val="28"/>
          <w:szCs w:val="28"/>
        </w:rPr>
      </w:pPr>
    </w:p>
    <w:p w:rsidR="007269EF" w:rsidRDefault="007269EF" w:rsidP="00EA33B0">
      <w:pPr>
        <w:jc w:val="center"/>
        <w:rPr>
          <w:sz w:val="28"/>
          <w:szCs w:val="28"/>
        </w:rPr>
      </w:pPr>
    </w:p>
    <w:p w:rsidR="007269EF" w:rsidRDefault="007269EF" w:rsidP="00EA33B0">
      <w:pPr>
        <w:jc w:val="center"/>
        <w:rPr>
          <w:sz w:val="28"/>
          <w:szCs w:val="28"/>
        </w:rPr>
      </w:pPr>
    </w:p>
    <w:p w:rsidR="007269EF" w:rsidRDefault="007269EF" w:rsidP="00EA33B0">
      <w:pPr>
        <w:jc w:val="center"/>
        <w:rPr>
          <w:sz w:val="28"/>
          <w:szCs w:val="28"/>
        </w:rPr>
      </w:pPr>
    </w:p>
    <w:p w:rsidR="00DC3FE8" w:rsidRPr="00CC450D" w:rsidRDefault="00DC3FE8" w:rsidP="00E86665">
      <w:pPr>
        <w:rPr>
          <w:sz w:val="28"/>
          <w:szCs w:val="28"/>
        </w:rPr>
      </w:pPr>
    </w:p>
    <w:sectPr w:rsidR="00DC3FE8" w:rsidRPr="00CC450D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133"/>
    <w:multiLevelType w:val="hybridMultilevel"/>
    <w:tmpl w:val="C1300912"/>
    <w:lvl w:ilvl="0" w:tplc="660E9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67AB1"/>
    <w:multiLevelType w:val="hybridMultilevel"/>
    <w:tmpl w:val="09EE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B0"/>
    <w:rsid w:val="00024444"/>
    <w:rsid w:val="00084B8B"/>
    <w:rsid w:val="00091250"/>
    <w:rsid w:val="00091E71"/>
    <w:rsid w:val="000A165D"/>
    <w:rsid w:val="000A25E2"/>
    <w:rsid w:val="000F3E3F"/>
    <w:rsid w:val="000F72CA"/>
    <w:rsid w:val="00107167"/>
    <w:rsid w:val="001558F0"/>
    <w:rsid w:val="00166BCD"/>
    <w:rsid w:val="001835E9"/>
    <w:rsid w:val="00195AF9"/>
    <w:rsid w:val="00217415"/>
    <w:rsid w:val="0024420E"/>
    <w:rsid w:val="00257E8A"/>
    <w:rsid w:val="002A3723"/>
    <w:rsid w:val="002A5718"/>
    <w:rsid w:val="002B69B5"/>
    <w:rsid w:val="00303EF6"/>
    <w:rsid w:val="00347961"/>
    <w:rsid w:val="003479BC"/>
    <w:rsid w:val="00387AE4"/>
    <w:rsid w:val="003A2F37"/>
    <w:rsid w:val="003C3FE8"/>
    <w:rsid w:val="003C7802"/>
    <w:rsid w:val="003D71D0"/>
    <w:rsid w:val="003E4D39"/>
    <w:rsid w:val="004025D9"/>
    <w:rsid w:val="00433614"/>
    <w:rsid w:val="00437B4C"/>
    <w:rsid w:val="004B1B75"/>
    <w:rsid w:val="004B4F4A"/>
    <w:rsid w:val="004F4D4B"/>
    <w:rsid w:val="00503647"/>
    <w:rsid w:val="005160B2"/>
    <w:rsid w:val="00526505"/>
    <w:rsid w:val="00544AAD"/>
    <w:rsid w:val="00560E4F"/>
    <w:rsid w:val="0058474C"/>
    <w:rsid w:val="00586315"/>
    <w:rsid w:val="00593518"/>
    <w:rsid w:val="005D21C3"/>
    <w:rsid w:val="00622DB8"/>
    <w:rsid w:val="006440ED"/>
    <w:rsid w:val="00652720"/>
    <w:rsid w:val="006621C2"/>
    <w:rsid w:val="00697216"/>
    <w:rsid w:val="006B0A25"/>
    <w:rsid w:val="007269EF"/>
    <w:rsid w:val="007516B3"/>
    <w:rsid w:val="007A0115"/>
    <w:rsid w:val="008027B4"/>
    <w:rsid w:val="00804032"/>
    <w:rsid w:val="008210E1"/>
    <w:rsid w:val="008250C2"/>
    <w:rsid w:val="0083529D"/>
    <w:rsid w:val="00846B6D"/>
    <w:rsid w:val="00881E96"/>
    <w:rsid w:val="008951B6"/>
    <w:rsid w:val="00896C04"/>
    <w:rsid w:val="008D4EB3"/>
    <w:rsid w:val="008F309A"/>
    <w:rsid w:val="008F6242"/>
    <w:rsid w:val="0092301D"/>
    <w:rsid w:val="009359E0"/>
    <w:rsid w:val="009E48DD"/>
    <w:rsid w:val="00A22138"/>
    <w:rsid w:val="00A56836"/>
    <w:rsid w:val="00AB7797"/>
    <w:rsid w:val="00AF07F9"/>
    <w:rsid w:val="00B03EB3"/>
    <w:rsid w:val="00B71802"/>
    <w:rsid w:val="00BC73AB"/>
    <w:rsid w:val="00BD119F"/>
    <w:rsid w:val="00BD29AA"/>
    <w:rsid w:val="00BF71BF"/>
    <w:rsid w:val="00C30BA3"/>
    <w:rsid w:val="00C30D2B"/>
    <w:rsid w:val="00C33655"/>
    <w:rsid w:val="00C4450E"/>
    <w:rsid w:val="00C47176"/>
    <w:rsid w:val="00C614C2"/>
    <w:rsid w:val="00C82F27"/>
    <w:rsid w:val="00C93301"/>
    <w:rsid w:val="00CC450D"/>
    <w:rsid w:val="00D05CBA"/>
    <w:rsid w:val="00D2416B"/>
    <w:rsid w:val="00DC3FE8"/>
    <w:rsid w:val="00DC6405"/>
    <w:rsid w:val="00DD4A18"/>
    <w:rsid w:val="00E048D6"/>
    <w:rsid w:val="00E07F8E"/>
    <w:rsid w:val="00E3121E"/>
    <w:rsid w:val="00E737D0"/>
    <w:rsid w:val="00E86665"/>
    <w:rsid w:val="00EA33B0"/>
    <w:rsid w:val="00EB277A"/>
    <w:rsid w:val="00EF1207"/>
    <w:rsid w:val="00F13B4B"/>
    <w:rsid w:val="00F21AEC"/>
    <w:rsid w:val="00F377AB"/>
    <w:rsid w:val="00F4213E"/>
    <w:rsid w:val="00FA413D"/>
    <w:rsid w:val="00F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79</cp:revision>
  <cp:lastPrinted>2023-09-01T09:27:00Z</cp:lastPrinted>
  <dcterms:created xsi:type="dcterms:W3CDTF">2019-09-10T06:39:00Z</dcterms:created>
  <dcterms:modified xsi:type="dcterms:W3CDTF">2023-10-18T07:18:00Z</dcterms:modified>
</cp:coreProperties>
</file>